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785FED9F" w:rsidR="001758FC" w:rsidRPr="008D5BFB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966DB1">
        <w:rPr>
          <w:rFonts w:ascii="Times New Roman" w:hAnsi="Times New Roman" w:cs="Times New Roman"/>
          <w:lang w:val="sr-Cyrl-RS"/>
        </w:rPr>
        <w:t>501</w:t>
      </w:r>
      <w:r>
        <w:rPr>
          <w:rFonts w:ascii="Times New Roman" w:hAnsi="Times New Roman" w:cs="Times New Roman"/>
          <w:lang w:val="bs-Cyrl-BA"/>
        </w:rPr>
        <w:t>/2</w:t>
      </w:r>
      <w:r w:rsidR="008D5BFB">
        <w:rPr>
          <w:rFonts w:ascii="Times New Roman" w:hAnsi="Times New Roman" w:cs="Times New Roman"/>
        </w:rPr>
        <w:t>6</w:t>
      </w:r>
    </w:p>
    <w:p w14:paraId="4C7F89E8" w14:textId="733CCF5C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966DB1">
        <w:rPr>
          <w:rFonts w:ascii="Times New Roman" w:hAnsi="Times New Roman" w:cs="Times New Roman"/>
          <w:lang w:val="sr-Cyrl-RS"/>
        </w:rPr>
        <w:t>02</w:t>
      </w:r>
      <w:r w:rsidR="002E4E0A">
        <w:rPr>
          <w:rFonts w:ascii="Times New Roman" w:hAnsi="Times New Roman" w:cs="Times New Roman"/>
          <w:lang w:val="bs-Latn-BA"/>
        </w:rPr>
        <w:t>.</w:t>
      </w:r>
      <w:r w:rsidR="008D5BFB">
        <w:rPr>
          <w:rFonts w:ascii="Times New Roman" w:hAnsi="Times New Roman" w:cs="Times New Roman"/>
        </w:rPr>
        <w:t>0</w:t>
      </w:r>
      <w:r w:rsidR="00966DB1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 w:rsidR="008D5BFB">
        <w:rPr>
          <w:rFonts w:ascii="Times New Roman" w:hAnsi="Times New Roman" w:cs="Times New Roman"/>
        </w:rPr>
        <w:t>6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80733DC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</w:t>
      </w:r>
      <w:r w:rsidR="008D5BFB">
        <w:rPr>
          <w:rFonts w:ascii="Times New Roman" w:hAnsi="Times New Roman" w:cs="Times New Roman"/>
          <w:lang w:val="sr-Cyrl-RS"/>
        </w:rPr>
        <w:t>25</w:t>
      </w:r>
      <w:r w:rsidR="008D5BFB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</w:t>
      </w:r>
      <w:r w:rsidR="0024233B">
        <w:rPr>
          <w:rFonts w:ascii="Times New Roman" w:hAnsi="Times New Roman" w:cs="Times New Roman"/>
          <w:lang w:val="sr-Cyrl-RS"/>
        </w:rPr>
        <w:t>4</w:t>
      </w:r>
      <w:r w:rsidR="00FF0939">
        <w:rPr>
          <w:rFonts w:ascii="Times New Roman" w:hAnsi="Times New Roman" w:cs="Times New Roman"/>
          <w:lang w:val="sr-Cyrl-RS"/>
        </w:rPr>
        <w:t>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8D5BFB">
        <w:rPr>
          <w:rFonts w:ascii="Times New Roman" w:hAnsi="Times New Roman" w:cs="Times New Roman"/>
          <w:lang w:val="sr-Cyrl-RS"/>
        </w:rPr>
        <w:t>13. став 1.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3E0999C2" w:rsidR="0078416E" w:rsidRPr="00386BAF" w:rsidRDefault="00467DA6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221011173"/>
      <w:bookmarkStart w:id="1" w:name="_Hlk194487253"/>
      <w:r>
        <w:rPr>
          <w:rFonts w:ascii="Times New Roman" w:hAnsi="Times New Roman" w:cs="Times New Roman"/>
          <w:lang w:val="sr-Cyrl-RS"/>
        </w:rPr>
        <w:t xml:space="preserve">Набавка </w:t>
      </w:r>
      <w:bookmarkEnd w:id="0"/>
      <w:r w:rsidR="00966DB1">
        <w:rPr>
          <w:rFonts w:ascii="Times New Roman" w:hAnsi="Times New Roman" w:cs="Times New Roman"/>
          <w:lang w:val="sr-Cyrl-RS"/>
        </w:rPr>
        <w:t>нафте и нафтних деривата</w:t>
      </w:r>
    </w:p>
    <w:bookmarkEnd w:id="1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1D1E60E1" w14:textId="77777777" w:rsidR="00966DB1" w:rsidRDefault="00966DB1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4784CC8A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67DA6">
        <w:rPr>
          <w:rFonts w:ascii="Times New Roman" w:hAnsi="Times New Roman" w:cs="Times New Roman"/>
          <w:lang w:val="sr-Cyrl-RS"/>
        </w:rPr>
        <w:t>роба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467DA6">
        <w:rPr>
          <w:rFonts w:ascii="Times New Roman" w:hAnsi="Times New Roman" w:cs="Times New Roman"/>
          <w:lang w:val="sr-Cyrl-RS"/>
        </w:rPr>
        <w:t xml:space="preserve">Набавка </w:t>
      </w:r>
      <w:r w:rsidR="00966DB1">
        <w:rPr>
          <w:rFonts w:ascii="Times New Roman" w:hAnsi="Times New Roman" w:cs="Times New Roman"/>
          <w:lang w:val="sr-Cyrl-RS"/>
        </w:rPr>
        <w:t>нафте и нафтних деривата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966DB1">
        <w:rPr>
          <w:rFonts w:ascii="Times New Roman" w:hAnsi="Times New Roman" w:cs="Times New Roman"/>
          <w:lang w:val="bs-Cyrl-BA"/>
        </w:rPr>
        <w:t>10</w:t>
      </w:r>
      <w:r w:rsidR="00CE4A50"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966DB1">
        <w:rPr>
          <w:rFonts w:ascii="Times New Roman" w:hAnsi="Times New Roman" w:cs="Times New Roman"/>
          <w:lang w:val="bs-Cyrl-BA"/>
        </w:rPr>
        <w:t>стохиљада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  <w:r w:rsidR="0024233B">
        <w:rPr>
          <w:rFonts w:ascii="Times New Roman" w:hAnsi="Times New Roman" w:cs="Times New Roman"/>
          <w:lang w:val="sr-Cyrl-RS"/>
        </w:rPr>
        <w:t xml:space="preserve"> </w:t>
      </w:r>
    </w:p>
    <w:p w14:paraId="6A61B3DE" w14:textId="413E45DB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4E620DD" w14:textId="77777777" w:rsidR="00386BAF" w:rsidRPr="00C55C4B" w:rsidRDefault="00386BAF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88C6690" w14:textId="77777777" w:rsidR="0014307B" w:rsidRDefault="0014307B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5DAF8B70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3A3B7482" w14:textId="77777777" w:rsidR="00467DA6" w:rsidRPr="0078416E" w:rsidRDefault="00467DA6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38B29CE" w14:textId="77777777" w:rsidR="00966DB1" w:rsidRDefault="00966DB1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6053930A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</w:t>
      </w:r>
      <w:r w:rsidR="00386BAF">
        <w:rPr>
          <w:rFonts w:ascii="Times New Roman" w:hAnsi="Times New Roman" w:cs="Times New Roman"/>
          <w:lang w:val="sr-Cyrl-BA"/>
        </w:rPr>
        <w:t>027</w:t>
      </w:r>
      <w:r>
        <w:rPr>
          <w:rFonts w:ascii="Times New Roman" w:hAnsi="Times New Roman" w:cs="Times New Roman"/>
          <w:lang w:val="sr-Cyrl-BA"/>
        </w:rPr>
        <w:t>/2</w:t>
      </w:r>
      <w:r w:rsidR="00386BAF">
        <w:rPr>
          <w:rFonts w:ascii="Times New Roman" w:hAnsi="Times New Roman" w:cs="Times New Roman"/>
          <w:lang w:val="sr-Cyrl-BA"/>
        </w:rPr>
        <w:t>5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12.12.202</w:t>
      </w:r>
      <w:r w:rsidR="00386BAF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.  под редним бројем </w:t>
      </w:r>
      <w:r w:rsidR="00966DB1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0BEA"/>
    <w:rsid w:val="0010016F"/>
    <w:rsid w:val="00121B34"/>
    <w:rsid w:val="0014307B"/>
    <w:rsid w:val="001758FC"/>
    <w:rsid w:val="0024233B"/>
    <w:rsid w:val="002477E3"/>
    <w:rsid w:val="002E4E0A"/>
    <w:rsid w:val="00386BAF"/>
    <w:rsid w:val="003C1621"/>
    <w:rsid w:val="00467DA6"/>
    <w:rsid w:val="00482F9E"/>
    <w:rsid w:val="004C2149"/>
    <w:rsid w:val="005A4800"/>
    <w:rsid w:val="005B37E7"/>
    <w:rsid w:val="005F68FD"/>
    <w:rsid w:val="00684302"/>
    <w:rsid w:val="006A3628"/>
    <w:rsid w:val="006A582F"/>
    <w:rsid w:val="006F29BC"/>
    <w:rsid w:val="007146AB"/>
    <w:rsid w:val="0078416E"/>
    <w:rsid w:val="007E7627"/>
    <w:rsid w:val="0084474C"/>
    <w:rsid w:val="008478FB"/>
    <w:rsid w:val="008C3EB3"/>
    <w:rsid w:val="008D5BFB"/>
    <w:rsid w:val="00952131"/>
    <w:rsid w:val="00966DB1"/>
    <w:rsid w:val="00972806"/>
    <w:rsid w:val="009D223B"/>
    <w:rsid w:val="00A063FC"/>
    <w:rsid w:val="00A315F5"/>
    <w:rsid w:val="00B831EE"/>
    <w:rsid w:val="00B91C93"/>
    <w:rsid w:val="00BF06A1"/>
    <w:rsid w:val="00C52A78"/>
    <w:rsid w:val="00CE4A50"/>
    <w:rsid w:val="00DC2A00"/>
    <w:rsid w:val="00E07BAB"/>
    <w:rsid w:val="00E669AB"/>
    <w:rsid w:val="00EC10BE"/>
    <w:rsid w:val="00ED0810"/>
    <w:rsid w:val="00F24449"/>
    <w:rsid w:val="00FA7DAB"/>
    <w:rsid w:val="00FB4552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11</cp:revision>
  <cp:lastPrinted>2026-01-16T07:57:00Z</cp:lastPrinted>
  <dcterms:created xsi:type="dcterms:W3CDTF">2024-12-24T08:12:00Z</dcterms:created>
  <dcterms:modified xsi:type="dcterms:W3CDTF">2026-02-03T10:58:00Z</dcterms:modified>
</cp:coreProperties>
</file>